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122" w:rsidRPr="0084328E" w:rsidRDefault="00781122" w:rsidP="00781122">
      <w:pPr>
        <w:widowControl w:val="0"/>
        <w:spacing w:line="600" w:lineRule="auto"/>
        <w:ind w:right="-14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4328E">
        <w:rPr>
          <w:rFonts w:ascii="Times New Roman" w:hAnsi="Times New Roman" w:cs="Times New Roman"/>
        </w:rP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1pt;height:56.95pt" o:ole="">
            <v:imagedata r:id="rId9" o:title=""/>
          </v:shape>
          <o:OLEObject Type="Embed" ProgID="CorelDraw.Graphic.24" ShapeID="_x0000_i1025" DrawAspect="Content" ObjectID="_1801042490" r:id="rId10"/>
        </w:object>
      </w:r>
    </w:p>
    <w:p w:rsidR="00781122" w:rsidRPr="0084328E" w:rsidRDefault="00781122" w:rsidP="00781122">
      <w:pPr>
        <w:pStyle w:val="ad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328E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:rsidR="00781122" w:rsidRPr="0084328E" w:rsidRDefault="00781122" w:rsidP="00781122">
      <w:pPr>
        <w:pStyle w:val="ad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328E">
        <w:rPr>
          <w:rFonts w:ascii="Times New Roman" w:hAnsi="Times New Roman" w:cs="Times New Roman"/>
          <w:b/>
          <w:bCs/>
          <w:sz w:val="28"/>
          <w:szCs w:val="28"/>
        </w:rPr>
        <w:t>«САФОНОВСКИЙ МУНИЦИПАЛЬНЫЙ ОКРУГ»</w:t>
      </w:r>
    </w:p>
    <w:p w:rsidR="00781122" w:rsidRPr="0084328E" w:rsidRDefault="00781122" w:rsidP="00781122">
      <w:pPr>
        <w:pStyle w:val="ad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328E">
        <w:rPr>
          <w:rFonts w:ascii="Times New Roman" w:hAnsi="Times New Roman" w:cs="Times New Roman"/>
          <w:b/>
          <w:bCs/>
          <w:sz w:val="28"/>
          <w:szCs w:val="28"/>
        </w:rPr>
        <w:t>СМОЛЕНСКОЙ ОБЛАСТИ</w:t>
      </w:r>
    </w:p>
    <w:p w:rsidR="00781122" w:rsidRPr="0084328E" w:rsidRDefault="00781122" w:rsidP="00781122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781122" w:rsidRPr="0084328E" w:rsidRDefault="00781122" w:rsidP="00781122">
      <w:pPr>
        <w:pStyle w:val="ad"/>
        <w:jc w:val="center"/>
        <w:rPr>
          <w:rFonts w:ascii="Times New Roman" w:hAnsi="Times New Roman" w:cs="Times New Roman"/>
          <w:b/>
          <w:bCs/>
          <w:spacing w:val="60"/>
          <w:sz w:val="44"/>
          <w:szCs w:val="44"/>
        </w:rPr>
      </w:pPr>
      <w:r w:rsidRPr="0084328E">
        <w:rPr>
          <w:rFonts w:ascii="Times New Roman" w:hAnsi="Times New Roman" w:cs="Times New Roman"/>
          <w:b/>
          <w:bCs/>
          <w:spacing w:val="60"/>
          <w:sz w:val="44"/>
          <w:szCs w:val="44"/>
        </w:rPr>
        <w:t>ПОСТАНОВЛЕНИЕ</w:t>
      </w:r>
    </w:p>
    <w:p w:rsidR="00781122" w:rsidRPr="0084328E" w:rsidRDefault="00781122" w:rsidP="00781122">
      <w:pPr>
        <w:widowControl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122" w:rsidRPr="0084328E" w:rsidRDefault="003C30CC" w:rsidP="00781122">
      <w:pPr>
        <w:widowContro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444C3D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 12.02.2025</w:t>
      </w:r>
      <w:r w:rsidR="00BB299F">
        <w:rPr>
          <w:rFonts w:ascii="Times New Roman" w:hAnsi="Times New Roman" w:cs="Times New Roman"/>
          <w:sz w:val="28"/>
        </w:rPr>
        <w:t xml:space="preserve"> </w:t>
      </w:r>
      <w:r w:rsidR="00781122" w:rsidRPr="0084328E">
        <w:rPr>
          <w:rFonts w:ascii="Times New Roman" w:hAnsi="Times New Roman" w:cs="Times New Roman"/>
          <w:sz w:val="28"/>
        </w:rPr>
        <w:t xml:space="preserve"> №</w:t>
      </w:r>
      <w:r>
        <w:rPr>
          <w:rFonts w:ascii="Times New Roman" w:hAnsi="Times New Roman" w:cs="Times New Roman"/>
          <w:sz w:val="28"/>
        </w:rPr>
        <w:t xml:space="preserve"> 179</w:t>
      </w:r>
      <w:bookmarkStart w:id="0" w:name="_GoBack"/>
      <w:bookmarkEnd w:id="0"/>
      <w:r w:rsidR="00112A02">
        <w:rPr>
          <w:rFonts w:ascii="Times New Roman" w:hAnsi="Times New Roman" w:cs="Times New Roman"/>
          <w:sz w:val="28"/>
          <w:u w:val="single"/>
        </w:rPr>
        <w:t xml:space="preserve"> </w:t>
      </w:r>
      <w:r w:rsidR="00781122" w:rsidRPr="0084328E">
        <w:rPr>
          <w:rFonts w:ascii="Times New Roman" w:hAnsi="Times New Roman" w:cs="Times New Roman"/>
          <w:sz w:val="28"/>
        </w:rPr>
        <w:t xml:space="preserve"> </w:t>
      </w:r>
    </w:p>
    <w:p w:rsidR="002259FD" w:rsidRDefault="00D32C2C" w:rsidP="0037469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74697">
        <w:rPr>
          <w:rFonts w:ascii="Times New Roman" w:hAnsi="Times New Roman" w:cs="Times New Roman"/>
          <w:sz w:val="28"/>
          <w:szCs w:val="28"/>
        </w:rPr>
        <w:t xml:space="preserve">б установлении нормы предоставления </w:t>
      </w:r>
      <w:r w:rsidR="00D1131A">
        <w:rPr>
          <w:rFonts w:ascii="Times New Roman" w:hAnsi="Times New Roman" w:cs="Times New Roman"/>
          <w:sz w:val="28"/>
          <w:szCs w:val="28"/>
        </w:rPr>
        <w:t>площади</w:t>
      </w:r>
    </w:p>
    <w:p w:rsidR="002259FD" w:rsidRDefault="00D1131A" w:rsidP="0037469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жилого помещения</w:t>
      </w:r>
      <w:r w:rsidR="00450E72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</w:p>
    <w:p w:rsidR="002259FD" w:rsidRDefault="00374697" w:rsidP="0037469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учетной</w:t>
      </w:r>
      <w:r w:rsidR="002259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нормы площади жилого помещения в </w:t>
      </w:r>
    </w:p>
    <w:p w:rsidR="002259FD" w:rsidRDefault="00374697" w:rsidP="0037469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="002259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«Сафоновский </w:t>
      </w:r>
    </w:p>
    <w:p w:rsidR="00781122" w:rsidRPr="002259FD" w:rsidRDefault="00374697" w:rsidP="0037469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округ» Смоленской области</w:t>
      </w:r>
    </w:p>
    <w:p w:rsidR="00781122" w:rsidRDefault="00781122" w:rsidP="007D54E7">
      <w:pPr>
        <w:spacing w:after="0" w:line="240" w:lineRule="auto"/>
        <w:rPr>
          <w:sz w:val="28"/>
        </w:rPr>
      </w:pPr>
    </w:p>
    <w:p w:rsidR="00D32C2C" w:rsidRDefault="00374697" w:rsidP="00DE14E6">
      <w:pPr>
        <w:spacing w:after="0" w:line="240" w:lineRule="auto"/>
        <w:ind w:right="141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со статьей 50 Жилищного кодекса Российской Федерации, </w:t>
      </w:r>
      <w:r w:rsidR="00781122" w:rsidRPr="00781122">
        <w:rPr>
          <w:rFonts w:ascii="Times New Roman" w:hAnsi="Times New Roman" w:cs="Times New Roman"/>
          <w:sz w:val="28"/>
        </w:rPr>
        <w:t xml:space="preserve"> руководствуясь Уставом муниципального образования «Сафоновский муниципальный округ» Смоленской области, Администраци</w:t>
      </w:r>
      <w:r w:rsidR="00934303">
        <w:rPr>
          <w:rFonts w:ascii="Times New Roman" w:hAnsi="Times New Roman" w:cs="Times New Roman"/>
          <w:sz w:val="28"/>
        </w:rPr>
        <w:t>я</w:t>
      </w:r>
      <w:r w:rsidR="00781122" w:rsidRPr="00781122">
        <w:rPr>
          <w:rFonts w:ascii="Times New Roman" w:hAnsi="Times New Roman" w:cs="Times New Roman"/>
          <w:sz w:val="28"/>
        </w:rPr>
        <w:t xml:space="preserve"> муниципального образования «Сафоновский муниципальный округ» Смоленской области</w:t>
      </w:r>
    </w:p>
    <w:p w:rsidR="00DE14E6" w:rsidRDefault="00DE14E6" w:rsidP="00DE14E6">
      <w:pPr>
        <w:spacing w:after="0" w:line="240" w:lineRule="auto"/>
        <w:ind w:right="141" w:firstLine="720"/>
        <w:jc w:val="both"/>
        <w:rPr>
          <w:rFonts w:ascii="Times New Roman" w:hAnsi="Times New Roman" w:cs="Times New Roman"/>
          <w:sz w:val="28"/>
        </w:rPr>
      </w:pPr>
    </w:p>
    <w:p w:rsidR="00781122" w:rsidRDefault="00781122" w:rsidP="003D3454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ПОСТАНОВЛЯЕТ</w:t>
      </w:r>
      <w:r w:rsidR="00D32C2C">
        <w:rPr>
          <w:rFonts w:ascii="Times New Roman" w:hAnsi="Times New Roman" w:cs="Times New Roman"/>
          <w:sz w:val="28"/>
        </w:rPr>
        <w:t>:</w:t>
      </w:r>
    </w:p>
    <w:p w:rsidR="003D3454" w:rsidRDefault="003D3454" w:rsidP="00DE14E6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</w:rPr>
      </w:pPr>
    </w:p>
    <w:p w:rsidR="007A5852" w:rsidRPr="00374697" w:rsidRDefault="00DE14E6" w:rsidP="00DE14E6">
      <w:pPr>
        <w:pStyle w:val="ConsPlusNormal"/>
        <w:widowControl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374697">
        <w:rPr>
          <w:rFonts w:ascii="Times New Roman" w:hAnsi="Times New Roman" w:cs="Times New Roman"/>
          <w:sz w:val="28"/>
        </w:rPr>
        <w:t xml:space="preserve">Установить в </w:t>
      </w:r>
      <w:r w:rsidR="00374697" w:rsidRPr="00781122">
        <w:rPr>
          <w:rFonts w:ascii="Times New Roman" w:hAnsi="Times New Roman" w:cs="Times New Roman"/>
          <w:sz w:val="28"/>
        </w:rPr>
        <w:t>муниципально</w:t>
      </w:r>
      <w:r w:rsidR="00374697">
        <w:rPr>
          <w:rFonts w:ascii="Times New Roman" w:hAnsi="Times New Roman" w:cs="Times New Roman"/>
          <w:sz w:val="28"/>
        </w:rPr>
        <w:t>м</w:t>
      </w:r>
      <w:r w:rsidR="00374697" w:rsidRPr="00781122">
        <w:rPr>
          <w:rFonts w:ascii="Times New Roman" w:hAnsi="Times New Roman" w:cs="Times New Roman"/>
          <w:sz w:val="28"/>
        </w:rPr>
        <w:t xml:space="preserve"> образовани</w:t>
      </w:r>
      <w:r w:rsidR="00374697">
        <w:rPr>
          <w:rFonts w:ascii="Times New Roman" w:hAnsi="Times New Roman" w:cs="Times New Roman"/>
          <w:sz w:val="28"/>
        </w:rPr>
        <w:t>и</w:t>
      </w:r>
      <w:r w:rsidR="00374697" w:rsidRPr="00781122">
        <w:rPr>
          <w:rFonts w:ascii="Times New Roman" w:hAnsi="Times New Roman" w:cs="Times New Roman"/>
          <w:sz w:val="28"/>
        </w:rPr>
        <w:t xml:space="preserve"> «Сафоновский муниципальный округ» Смоленской области</w:t>
      </w:r>
      <w:r w:rsidR="00374697">
        <w:rPr>
          <w:rFonts w:ascii="Times New Roman" w:hAnsi="Times New Roman" w:cs="Times New Roman"/>
          <w:sz w:val="28"/>
        </w:rPr>
        <w:t>:</w:t>
      </w:r>
    </w:p>
    <w:p w:rsidR="00374697" w:rsidRDefault="00374697" w:rsidP="00DE14E6">
      <w:pPr>
        <w:pStyle w:val="ConsPlusNormal"/>
        <w:widowControl/>
        <w:ind w:right="-3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</w:t>
      </w:r>
      <w:r w:rsidR="00EC04DE" w:rsidRPr="00EC04DE">
        <w:rPr>
          <w:rFonts w:ascii="Times New Roman" w:hAnsi="Times New Roman" w:cs="Times New Roman"/>
          <w:sz w:val="28"/>
        </w:rPr>
        <w:t xml:space="preserve"> </w:t>
      </w:r>
      <w:r w:rsidR="00EC04DE">
        <w:rPr>
          <w:rFonts w:ascii="Times New Roman" w:hAnsi="Times New Roman" w:cs="Times New Roman"/>
          <w:sz w:val="28"/>
        </w:rPr>
        <w:t>Норму предоставления площади жилого помещения по договору социального найма в размере 15,0 кв</w:t>
      </w:r>
      <w:proofErr w:type="gramStart"/>
      <w:r w:rsidR="00EC04DE">
        <w:rPr>
          <w:rFonts w:ascii="Times New Roman" w:hAnsi="Times New Roman" w:cs="Times New Roman"/>
          <w:sz w:val="28"/>
        </w:rPr>
        <w:t>.м</w:t>
      </w:r>
      <w:proofErr w:type="gramEnd"/>
      <w:r w:rsidR="00EC04DE">
        <w:rPr>
          <w:rFonts w:ascii="Times New Roman" w:hAnsi="Times New Roman" w:cs="Times New Roman"/>
          <w:sz w:val="28"/>
        </w:rPr>
        <w:t>етра общей площади жилого помещения на одного человека.</w:t>
      </w:r>
    </w:p>
    <w:p w:rsidR="002259FD" w:rsidRDefault="00374697" w:rsidP="00DE14E6">
      <w:pPr>
        <w:pStyle w:val="ConsPlusNormal"/>
        <w:widowControl/>
        <w:ind w:right="-3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1.2.</w:t>
      </w:r>
      <w:r w:rsidR="00EC04DE" w:rsidRPr="00EC04DE">
        <w:rPr>
          <w:rFonts w:ascii="Times New Roman" w:hAnsi="Times New Roman" w:cs="Times New Roman"/>
          <w:sz w:val="28"/>
        </w:rPr>
        <w:t xml:space="preserve"> </w:t>
      </w:r>
      <w:r w:rsidR="00EC04DE">
        <w:rPr>
          <w:rFonts w:ascii="Times New Roman" w:hAnsi="Times New Roman" w:cs="Times New Roman"/>
          <w:sz w:val="28"/>
        </w:rPr>
        <w:t>Учетную норму площади жилого помещения в размере 10,5 кв</w:t>
      </w:r>
      <w:proofErr w:type="gramStart"/>
      <w:r w:rsidR="00EC04DE">
        <w:rPr>
          <w:rFonts w:ascii="Times New Roman" w:hAnsi="Times New Roman" w:cs="Times New Roman"/>
          <w:sz w:val="28"/>
        </w:rPr>
        <w:t>.м</w:t>
      </w:r>
      <w:proofErr w:type="gramEnd"/>
      <w:r w:rsidR="00EC04DE">
        <w:rPr>
          <w:rFonts w:ascii="Times New Roman" w:hAnsi="Times New Roman" w:cs="Times New Roman"/>
          <w:sz w:val="28"/>
        </w:rPr>
        <w:t>етра общей площади жилого помещения на одного человека</w:t>
      </w:r>
    </w:p>
    <w:p w:rsidR="002259FD" w:rsidRDefault="00E03668" w:rsidP="00DE14E6">
      <w:pPr>
        <w:pStyle w:val="ConsPlusNormal"/>
        <w:widowControl/>
        <w:ind w:right="-3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DE14E6">
        <w:rPr>
          <w:rFonts w:ascii="Times New Roman" w:hAnsi="Times New Roman" w:cs="Times New Roman"/>
          <w:sz w:val="28"/>
        </w:rPr>
        <w:t>Считать утратившим</w:t>
      </w:r>
      <w:r w:rsidR="00CE58CE">
        <w:rPr>
          <w:rFonts w:ascii="Times New Roman" w:hAnsi="Times New Roman" w:cs="Times New Roman"/>
          <w:sz w:val="28"/>
        </w:rPr>
        <w:t>и</w:t>
      </w:r>
      <w:r w:rsidR="00DE14E6">
        <w:rPr>
          <w:rFonts w:ascii="Times New Roman" w:hAnsi="Times New Roman" w:cs="Times New Roman"/>
          <w:sz w:val="28"/>
        </w:rPr>
        <w:t xml:space="preserve"> силу:</w:t>
      </w:r>
    </w:p>
    <w:p w:rsidR="00E03668" w:rsidRDefault="00482DEB" w:rsidP="00DE14E6">
      <w:pPr>
        <w:pStyle w:val="ConsPlusNormal"/>
        <w:widowControl/>
        <w:ind w:right="-3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22865">
        <w:rPr>
          <w:rFonts w:ascii="Times New Roman" w:hAnsi="Times New Roman" w:cs="Times New Roman"/>
          <w:sz w:val="28"/>
        </w:rPr>
        <w:t>п</w:t>
      </w:r>
      <w:r w:rsidR="00E03668">
        <w:rPr>
          <w:rFonts w:ascii="Times New Roman" w:hAnsi="Times New Roman" w:cs="Times New Roman"/>
          <w:sz w:val="28"/>
        </w:rPr>
        <w:t>остановление Главы муниципального образования «Сафоновский район» Смоленской области от 04.05.2006 № 498 «Об установлении нормы предоставления и учетной нормы площади жилого помещения в г. Сафоново Смоленской области»</w:t>
      </w:r>
      <w:r w:rsidR="00DE14E6">
        <w:rPr>
          <w:rFonts w:ascii="Times New Roman" w:hAnsi="Times New Roman" w:cs="Times New Roman"/>
          <w:sz w:val="28"/>
        </w:rPr>
        <w:t>;</w:t>
      </w:r>
    </w:p>
    <w:p w:rsidR="002259FD" w:rsidRDefault="00DE14E6" w:rsidP="00DE14E6">
      <w:pPr>
        <w:pStyle w:val="ConsPlusNormal"/>
        <w:widowControl/>
        <w:ind w:right="-3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постановление Администрации Вышегорского сельского поселения Сафоновского района Смоленской области от 24.12.2018 № 69 «Об установлении нормы предоставления и учетной нормы площади жилого помещения в </w:t>
      </w:r>
      <w:proofErr w:type="spellStart"/>
      <w:r>
        <w:rPr>
          <w:rFonts w:ascii="Times New Roman" w:hAnsi="Times New Roman" w:cs="Times New Roman"/>
          <w:sz w:val="28"/>
        </w:rPr>
        <w:t>Вышегорско</w:t>
      </w:r>
      <w:r w:rsidR="009323AF">
        <w:rPr>
          <w:rFonts w:ascii="Times New Roman" w:hAnsi="Times New Roman" w:cs="Times New Roman"/>
          <w:sz w:val="28"/>
        </w:rPr>
        <w:t>м</w:t>
      </w:r>
      <w:proofErr w:type="spellEnd"/>
      <w:r>
        <w:rPr>
          <w:rFonts w:ascii="Times New Roman" w:hAnsi="Times New Roman" w:cs="Times New Roman"/>
          <w:sz w:val="28"/>
        </w:rPr>
        <w:t xml:space="preserve"> сельско</w:t>
      </w:r>
      <w:r w:rsidR="009323AF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 поселени</w:t>
      </w:r>
      <w:r w:rsidR="009323AF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Сафоновского района Смоленской области»;</w:t>
      </w:r>
    </w:p>
    <w:p w:rsidR="002259FD" w:rsidRDefault="00DE14E6" w:rsidP="00DE14E6">
      <w:pPr>
        <w:pStyle w:val="ConsPlusNormal"/>
        <w:widowControl/>
        <w:ind w:right="-3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постановление Администрации Рыбковского сельского поселения Сафоновского района Смоленской области от 29.03.2013 № 9 «Об установлении </w:t>
      </w:r>
      <w:r>
        <w:rPr>
          <w:rFonts w:ascii="Times New Roman" w:hAnsi="Times New Roman" w:cs="Times New Roman"/>
          <w:sz w:val="28"/>
        </w:rPr>
        <w:lastRenderedPageBreak/>
        <w:t xml:space="preserve">нормы предоставления и учетной нормы площади жилого помещения в </w:t>
      </w:r>
      <w:proofErr w:type="spellStart"/>
      <w:r>
        <w:rPr>
          <w:rFonts w:ascii="Times New Roman" w:hAnsi="Times New Roman" w:cs="Times New Roman"/>
          <w:sz w:val="28"/>
        </w:rPr>
        <w:t>Рыбковском</w:t>
      </w:r>
      <w:proofErr w:type="spellEnd"/>
      <w:r>
        <w:rPr>
          <w:rFonts w:ascii="Times New Roman" w:hAnsi="Times New Roman" w:cs="Times New Roman"/>
          <w:sz w:val="28"/>
        </w:rPr>
        <w:t xml:space="preserve"> сельском поселении Сафоновского района Смоленской области»;</w:t>
      </w:r>
    </w:p>
    <w:p w:rsidR="00DE14E6" w:rsidRDefault="00DE14E6" w:rsidP="00DE14E6">
      <w:pPr>
        <w:pStyle w:val="ConsPlusNormal"/>
        <w:widowControl/>
        <w:ind w:right="-3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решение Совета депутатов Барановского сельского поселения Сафоновского района Смоленской области от 21.07.2006 № 20/1 «Об установлении нормы предоставления и учетной нормы площади жилого помещения в Барановском </w:t>
      </w:r>
      <w:proofErr w:type="spellStart"/>
      <w:r>
        <w:rPr>
          <w:rFonts w:ascii="Times New Roman" w:hAnsi="Times New Roman" w:cs="Times New Roman"/>
          <w:sz w:val="28"/>
        </w:rPr>
        <w:t>сельскомпоселени</w:t>
      </w:r>
      <w:r w:rsidR="009323AF">
        <w:rPr>
          <w:rFonts w:ascii="Times New Roman" w:hAnsi="Times New Roman" w:cs="Times New Roman"/>
          <w:sz w:val="28"/>
        </w:rPr>
        <w:t>и</w:t>
      </w:r>
      <w:proofErr w:type="spellEnd"/>
      <w:r>
        <w:rPr>
          <w:rFonts w:ascii="Times New Roman" w:hAnsi="Times New Roman" w:cs="Times New Roman"/>
          <w:sz w:val="28"/>
        </w:rPr>
        <w:t xml:space="preserve"> Сафоновского района Смоленской области»;</w:t>
      </w:r>
    </w:p>
    <w:p w:rsidR="002259FD" w:rsidRDefault="009323AF" w:rsidP="00DE14E6">
      <w:pPr>
        <w:pStyle w:val="ConsPlusNormal"/>
        <w:widowControl/>
        <w:ind w:right="-3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решение Совета депутатов Издешковского городского поселения Сафоновского района Смоленской области от 15.03.2007 № 4 «Об установлении нормы предоставления и учетной нормы площади жилого помещения п. Издешково сельском поселении Сафоновского района Смоленской области»;</w:t>
      </w:r>
    </w:p>
    <w:p w:rsidR="009323AF" w:rsidRDefault="009323AF" w:rsidP="00DE14E6">
      <w:pPr>
        <w:pStyle w:val="ConsPlusNormal"/>
        <w:widowControl/>
        <w:ind w:right="-3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решение Совета депутатов Вадинского сельского поселения Сафоновского района Смоленской</w:t>
      </w:r>
      <w:r w:rsidR="00420A01">
        <w:rPr>
          <w:rFonts w:ascii="Times New Roman" w:hAnsi="Times New Roman" w:cs="Times New Roman"/>
          <w:sz w:val="28"/>
        </w:rPr>
        <w:t xml:space="preserve"> области от 21.07.2021.07.2010 </w:t>
      </w:r>
      <w:r>
        <w:rPr>
          <w:rFonts w:ascii="Times New Roman" w:hAnsi="Times New Roman" w:cs="Times New Roman"/>
          <w:sz w:val="28"/>
        </w:rPr>
        <w:t xml:space="preserve">№ 8/1 «Об установлении нормы предоставления и учетной нормы площади жилого помещения </w:t>
      </w:r>
      <w:proofErr w:type="spellStart"/>
      <w:r>
        <w:rPr>
          <w:rFonts w:ascii="Times New Roman" w:hAnsi="Times New Roman" w:cs="Times New Roman"/>
          <w:sz w:val="28"/>
        </w:rPr>
        <w:t>вВадинском</w:t>
      </w:r>
      <w:proofErr w:type="spellEnd"/>
      <w:r>
        <w:rPr>
          <w:rFonts w:ascii="Times New Roman" w:hAnsi="Times New Roman" w:cs="Times New Roman"/>
          <w:sz w:val="28"/>
        </w:rPr>
        <w:t xml:space="preserve"> сельском поселении Сафоновского района Смоленской области»;</w:t>
      </w:r>
    </w:p>
    <w:p w:rsidR="000E4B20" w:rsidRDefault="000E4B20" w:rsidP="000E4B20">
      <w:pPr>
        <w:pStyle w:val="ConsPlusNormal"/>
        <w:widowControl/>
        <w:ind w:right="-3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постановление Администрации Прудковского сельского поселения Сафоновского района Смоленской области от 02.10.2019 № 52 «Об установлении нормы предоставления и учетной нормы площади жилого помещения в </w:t>
      </w:r>
      <w:proofErr w:type="spellStart"/>
      <w:r>
        <w:rPr>
          <w:rFonts w:ascii="Times New Roman" w:hAnsi="Times New Roman" w:cs="Times New Roman"/>
          <w:sz w:val="28"/>
        </w:rPr>
        <w:t>Прудковском</w:t>
      </w:r>
      <w:proofErr w:type="spellEnd"/>
      <w:r>
        <w:rPr>
          <w:rFonts w:ascii="Times New Roman" w:hAnsi="Times New Roman" w:cs="Times New Roman"/>
          <w:sz w:val="28"/>
        </w:rPr>
        <w:t xml:space="preserve"> сельском поселении Сафоновского района Смоленской области»;</w:t>
      </w:r>
    </w:p>
    <w:p w:rsidR="00420A01" w:rsidRDefault="00420A01" w:rsidP="00420A01">
      <w:pPr>
        <w:pStyle w:val="ConsPlusNormal"/>
        <w:widowControl/>
        <w:ind w:right="-3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решение Совета депутатов Беленинского сельского поселения Сафоновского района С</w:t>
      </w:r>
      <w:r w:rsidR="003D3454">
        <w:rPr>
          <w:rFonts w:ascii="Times New Roman" w:hAnsi="Times New Roman" w:cs="Times New Roman"/>
          <w:sz w:val="28"/>
        </w:rPr>
        <w:t>моленской области от 02.10.2008</w:t>
      </w:r>
      <w:r>
        <w:rPr>
          <w:rFonts w:ascii="Times New Roman" w:hAnsi="Times New Roman" w:cs="Times New Roman"/>
          <w:sz w:val="28"/>
        </w:rPr>
        <w:t xml:space="preserve"> № 14 «Об установлении нормы предоставления и учетной нормы площади жилого помещения в муниципальном образовании Беленинское сельское поселение Сафоновского района Смоленской области»;</w:t>
      </w:r>
    </w:p>
    <w:p w:rsidR="00420A01" w:rsidRDefault="00420A01" w:rsidP="00420A01">
      <w:pPr>
        <w:pStyle w:val="ConsPlusNormal"/>
        <w:widowControl/>
        <w:ind w:right="-3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постановление Администрации Казулинского сельского поселения Сафоновского района Смоленской области от 30.11.2006 № 4 «Об установлении нормы предоставления и учетной нормы площади жилого помещения в </w:t>
      </w:r>
      <w:proofErr w:type="spellStart"/>
      <w:r>
        <w:rPr>
          <w:rFonts w:ascii="Times New Roman" w:hAnsi="Times New Roman" w:cs="Times New Roman"/>
          <w:sz w:val="28"/>
        </w:rPr>
        <w:t>Казулинском</w:t>
      </w:r>
      <w:proofErr w:type="spellEnd"/>
      <w:r>
        <w:rPr>
          <w:rFonts w:ascii="Times New Roman" w:hAnsi="Times New Roman" w:cs="Times New Roman"/>
          <w:sz w:val="28"/>
        </w:rPr>
        <w:t xml:space="preserve"> сельском поселении Сафоновского района Смоленской области»;</w:t>
      </w:r>
    </w:p>
    <w:p w:rsidR="00420A01" w:rsidRDefault="00420A01" w:rsidP="00420A01">
      <w:pPr>
        <w:pStyle w:val="ConsPlusNormal"/>
        <w:widowControl/>
        <w:ind w:right="-3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постановление Администрации Николо-Погореловского сельского поселения Сафоновского района Смоленской области от 11.01.2010 № 1/2 «Об установлении нормы предоставления и учетной нормы площади жилого помещения в </w:t>
      </w:r>
      <w:proofErr w:type="spellStart"/>
      <w:r>
        <w:rPr>
          <w:rFonts w:ascii="Times New Roman" w:hAnsi="Times New Roman" w:cs="Times New Roman"/>
          <w:sz w:val="28"/>
        </w:rPr>
        <w:t>Николо-Погореловском</w:t>
      </w:r>
      <w:proofErr w:type="spellEnd"/>
      <w:r>
        <w:rPr>
          <w:rFonts w:ascii="Times New Roman" w:hAnsi="Times New Roman" w:cs="Times New Roman"/>
          <w:sz w:val="28"/>
        </w:rPr>
        <w:t xml:space="preserve"> сельском поселении Сафоновского района Смоленской области»;</w:t>
      </w:r>
    </w:p>
    <w:p w:rsidR="00520A5A" w:rsidRDefault="00520A5A" w:rsidP="00520A5A">
      <w:pPr>
        <w:pStyle w:val="ConsPlusNormal"/>
        <w:widowControl/>
        <w:ind w:right="-3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постановление Администрации Пушкинского сельского поселения Сафоновского района Смоленской области от 09.12.2016 № 91 «Об установлении нормы предоставления и учетной нормы площади жилого помещения в Пушкинском сельском поселении Сафоновского района Смоленской области».</w:t>
      </w:r>
    </w:p>
    <w:p w:rsidR="007A5852" w:rsidRDefault="007A5852" w:rsidP="00BE544B">
      <w:pPr>
        <w:spacing w:after="0" w:line="240" w:lineRule="auto"/>
        <w:ind w:right="142" w:firstLine="720"/>
        <w:jc w:val="both"/>
        <w:rPr>
          <w:rFonts w:ascii="Times New Roman" w:hAnsi="Times New Roman" w:cs="Times New Roman"/>
          <w:sz w:val="28"/>
        </w:rPr>
      </w:pPr>
    </w:p>
    <w:p w:rsidR="001A1E4A" w:rsidRPr="0086270B" w:rsidRDefault="001A1E4A" w:rsidP="00BE544B">
      <w:pPr>
        <w:spacing w:after="0" w:line="240" w:lineRule="auto"/>
        <w:ind w:right="142" w:firstLine="720"/>
        <w:jc w:val="both"/>
        <w:rPr>
          <w:rFonts w:ascii="Times New Roman" w:hAnsi="Times New Roman" w:cs="Times New Roman"/>
          <w:sz w:val="28"/>
        </w:rPr>
      </w:pPr>
    </w:p>
    <w:p w:rsidR="0086270B" w:rsidRPr="0086270B" w:rsidRDefault="00CE58CE" w:rsidP="00BE544B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И. о. </w:t>
      </w:r>
      <w:r w:rsidR="0086270B" w:rsidRPr="0086270B">
        <w:rPr>
          <w:rFonts w:ascii="Times New Roman" w:hAnsi="Times New Roman" w:cs="Times New Roman"/>
          <w:sz w:val="28"/>
        </w:rPr>
        <w:t>Глав</w:t>
      </w:r>
      <w:r>
        <w:rPr>
          <w:rFonts w:ascii="Times New Roman" w:hAnsi="Times New Roman" w:cs="Times New Roman"/>
          <w:sz w:val="28"/>
        </w:rPr>
        <w:t>ы</w:t>
      </w:r>
      <w:r w:rsidR="0086270B" w:rsidRPr="0086270B">
        <w:rPr>
          <w:rFonts w:ascii="Times New Roman" w:hAnsi="Times New Roman" w:cs="Times New Roman"/>
          <w:sz w:val="28"/>
        </w:rPr>
        <w:t xml:space="preserve"> муниципального образования</w:t>
      </w:r>
    </w:p>
    <w:p w:rsidR="0086270B" w:rsidRPr="0086270B" w:rsidRDefault="0086270B" w:rsidP="00BE544B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</w:rPr>
      </w:pPr>
      <w:r w:rsidRPr="0086270B">
        <w:rPr>
          <w:rFonts w:ascii="Times New Roman" w:hAnsi="Times New Roman" w:cs="Times New Roman"/>
          <w:sz w:val="28"/>
        </w:rPr>
        <w:t xml:space="preserve">«Сафоновский муниципальный округ» </w:t>
      </w:r>
    </w:p>
    <w:p w:rsidR="0086270B" w:rsidRPr="0086270B" w:rsidRDefault="0086270B" w:rsidP="002259F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 w:rsidRPr="0086270B">
        <w:rPr>
          <w:rFonts w:ascii="Times New Roman" w:hAnsi="Times New Roman" w:cs="Times New Roman"/>
          <w:sz w:val="28"/>
        </w:rPr>
        <w:t>Смоленской области</w:t>
      </w:r>
      <w:r w:rsidR="00CE58CE">
        <w:rPr>
          <w:rFonts w:ascii="Times New Roman" w:hAnsi="Times New Roman" w:cs="Times New Roman"/>
          <w:sz w:val="28"/>
        </w:rPr>
        <w:t xml:space="preserve"> </w:t>
      </w:r>
      <w:r w:rsidRPr="0086270B">
        <w:rPr>
          <w:rFonts w:ascii="Times New Roman" w:hAnsi="Times New Roman" w:cs="Times New Roman"/>
          <w:sz w:val="28"/>
        </w:rPr>
        <w:tab/>
      </w:r>
      <w:r w:rsidR="00EB06CC">
        <w:rPr>
          <w:rFonts w:ascii="Times New Roman" w:hAnsi="Times New Roman" w:cs="Times New Roman"/>
          <w:sz w:val="28"/>
        </w:rPr>
        <w:tab/>
      </w:r>
      <w:r w:rsidR="00EB06CC">
        <w:rPr>
          <w:rFonts w:ascii="Times New Roman" w:hAnsi="Times New Roman" w:cs="Times New Roman"/>
          <w:sz w:val="28"/>
        </w:rPr>
        <w:tab/>
      </w:r>
      <w:r w:rsidR="00EB06CC">
        <w:rPr>
          <w:rFonts w:ascii="Times New Roman" w:hAnsi="Times New Roman" w:cs="Times New Roman"/>
          <w:sz w:val="28"/>
        </w:rPr>
        <w:tab/>
      </w:r>
      <w:r w:rsidR="00EB06CC">
        <w:rPr>
          <w:rFonts w:ascii="Times New Roman" w:hAnsi="Times New Roman" w:cs="Times New Roman"/>
          <w:sz w:val="28"/>
        </w:rPr>
        <w:tab/>
      </w:r>
      <w:r w:rsidR="00EB06CC">
        <w:rPr>
          <w:rFonts w:ascii="Times New Roman" w:hAnsi="Times New Roman" w:cs="Times New Roman"/>
          <w:sz w:val="28"/>
        </w:rPr>
        <w:tab/>
      </w:r>
      <w:r w:rsidR="00EB06CC">
        <w:rPr>
          <w:rFonts w:ascii="Times New Roman" w:hAnsi="Times New Roman" w:cs="Times New Roman"/>
          <w:sz w:val="28"/>
        </w:rPr>
        <w:tab/>
      </w:r>
      <w:r w:rsidR="00EB06CC">
        <w:rPr>
          <w:rFonts w:ascii="Times New Roman" w:hAnsi="Times New Roman" w:cs="Times New Roman"/>
          <w:sz w:val="28"/>
        </w:rPr>
        <w:tab/>
      </w:r>
      <w:r w:rsidR="00CE58CE">
        <w:rPr>
          <w:rFonts w:ascii="Times New Roman" w:hAnsi="Times New Roman" w:cs="Times New Roman"/>
          <w:sz w:val="28"/>
        </w:rPr>
        <w:t xml:space="preserve">         </w:t>
      </w:r>
      <w:r w:rsidR="002259FD">
        <w:rPr>
          <w:rFonts w:ascii="Times New Roman" w:hAnsi="Times New Roman" w:cs="Times New Roman"/>
          <w:sz w:val="28"/>
        </w:rPr>
        <w:t xml:space="preserve">  </w:t>
      </w:r>
      <w:r w:rsidRPr="0086270B">
        <w:rPr>
          <w:rFonts w:ascii="Times New Roman" w:hAnsi="Times New Roman" w:cs="Times New Roman"/>
          <w:b/>
          <w:sz w:val="28"/>
        </w:rPr>
        <w:t>А.</w:t>
      </w:r>
      <w:r w:rsidR="00CE58CE">
        <w:rPr>
          <w:rFonts w:ascii="Times New Roman" w:hAnsi="Times New Roman" w:cs="Times New Roman"/>
          <w:b/>
          <w:sz w:val="28"/>
        </w:rPr>
        <w:t>И. Жбанов</w:t>
      </w:r>
    </w:p>
    <w:p w:rsidR="00781122" w:rsidRPr="00781122" w:rsidRDefault="00781122" w:rsidP="00781122">
      <w:pPr>
        <w:rPr>
          <w:rFonts w:ascii="Times New Roman" w:hAnsi="Times New Roman" w:cs="Times New Roman"/>
          <w:sz w:val="28"/>
        </w:rPr>
      </w:pPr>
    </w:p>
    <w:p w:rsidR="00BE544B" w:rsidRDefault="00BE544B" w:rsidP="00BE544B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84328E" w:rsidRDefault="0084328E" w:rsidP="00BE544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84328E" w:rsidRDefault="0084328E" w:rsidP="00D32C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4328E" w:rsidSect="00577585">
      <w:headerReference w:type="default" r:id="rId11"/>
      <w:pgSz w:w="11906" w:h="16838"/>
      <w:pgMar w:top="851" w:right="567" w:bottom="993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99F" w:rsidRDefault="00BB299F" w:rsidP="000B01C9">
      <w:pPr>
        <w:spacing w:after="0" w:line="240" w:lineRule="auto"/>
      </w:pPr>
      <w:r>
        <w:separator/>
      </w:r>
    </w:p>
  </w:endnote>
  <w:endnote w:type="continuationSeparator" w:id="0">
    <w:p w:rsidR="00BB299F" w:rsidRDefault="00BB299F" w:rsidP="000B0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99F" w:rsidRDefault="00BB299F" w:rsidP="000B01C9">
      <w:pPr>
        <w:spacing w:after="0" w:line="240" w:lineRule="auto"/>
      </w:pPr>
      <w:r>
        <w:separator/>
      </w:r>
    </w:p>
  </w:footnote>
  <w:footnote w:type="continuationSeparator" w:id="0">
    <w:p w:rsidR="00BB299F" w:rsidRDefault="00BB299F" w:rsidP="000B0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96808"/>
      <w:showingPlcHdr/>
    </w:sdtPr>
    <w:sdtEndPr/>
    <w:sdtContent>
      <w:p w:rsidR="00BB299F" w:rsidRDefault="00BB299F" w:rsidP="003D3454">
        <w:pPr>
          <w:pStyle w:val="a5"/>
        </w:pPr>
        <w:r>
          <w:t xml:space="preserve">     </w:t>
        </w:r>
      </w:p>
    </w:sdtContent>
  </w:sdt>
  <w:p w:rsidR="00BB299F" w:rsidRDefault="00BB299F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62A24"/>
    <w:multiLevelType w:val="hybridMultilevel"/>
    <w:tmpl w:val="7EA622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27189"/>
    <w:multiLevelType w:val="hybridMultilevel"/>
    <w:tmpl w:val="429CCC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D35DA"/>
    <w:multiLevelType w:val="hybridMultilevel"/>
    <w:tmpl w:val="52364344"/>
    <w:lvl w:ilvl="0" w:tplc="DADCD3F6">
      <w:start w:val="1"/>
      <w:numFmt w:val="decimal"/>
      <w:lvlText w:val="%1."/>
      <w:lvlJc w:val="left"/>
      <w:pPr>
        <w:ind w:left="1774" w:hanging="106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5710A6"/>
    <w:multiLevelType w:val="hybridMultilevel"/>
    <w:tmpl w:val="FDDA2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A25A6F"/>
    <w:multiLevelType w:val="hybridMultilevel"/>
    <w:tmpl w:val="CEFAEFBA"/>
    <w:lvl w:ilvl="0" w:tplc="2118E0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49A09DB"/>
    <w:multiLevelType w:val="hybridMultilevel"/>
    <w:tmpl w:val="BA503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A3AE2"/>
    <w:rsid w:val="0000152D"/>
    <w:rsid w:val="00002DBD"/>
    <w:rsid w:val="00011B18"/>
    <w:rsid w:val="00015E06"/>
    <w:rsid w:val="00022865"/>
    <w:rsid w:val="00022B4D"/>
    <w:rsid w:val="0002310F"/>
    <w:rsid w:val="00024B23"/>
    <w:rsid w:val="00025D31"/>
    <w:rsid w:val="00026FF9"/>
    <w:rsid w:val="000270A4"/>
    <w:rsid w:val="000312CC"/>
    <w:rsid w:val="00035BAD"/>
    <w:rsid w:val="00035D43"/>
    <w:rsid w:val="00044F27"/>
    <w:rsid w:val="00053ABF"/>
    <w:rsid w:val="000555E9"/>
    <w:rsid w:val="00055DB1"/>
    <w:rsid w:val="00060233"/>
    <w:rsid w:val="00062F1A"/>
    <w:rsid w:val="00065C2E"/>
    <w:rsid w:val="000709EE"/>
    <w:rsid w:val="00071A1D"/>
    <w:rsid w:val="000726E6"/>
    <w:rsid w:val="00077785"/>
    <w:rsid w:val="000818D6"/>
    <w:rsid w:val="00091379"/>
    <w:rsid w:val="00095E14"/>
    <w:rsid w:val="00097B4A"/>
    <w:rsid w:val="000A09EE"/>
    <w:rsid w:val="000A10FE"/>
    <w:rsid w:val="000A517A"/>
    <w:rsid w:val="000A5840"/>
    <w:rsid w:val="000A6E47"/>
    <w:rsid w:val="000A7316"/>
    <w:rsid w:val="000B01C9"/>
    <w:rsid w:val="000B3799"/>
    <w:rsid w:val="000C0BBC"/>
    <w:rsid w:val="000C6AA4"/>
    <w:rsid w:val="000D08BD"/>
    <w:rsid w:val="000D20DB"/>
    <w:rsid w:val="000E2181"/>
    <w:rsid w:val="000E4B20"/>
    <w:rsid w:val="000F174B"/>
    <w:rsid w:val="000F1769"/>
    <w:rsid w:val="000F6919"/>
    <w:rsid w:val="000F79C1"/>
    <w:rsid w:val="001026B8"/>
    <w:rsid w:val="00104EBE"/>
    <w:rsid w:val="00110E98"/>
    <w:rsid w:val="00112A02"/>
    <w:rsid w:val="001220C3"/>
    <w:rsid w:val="00122E34"/>
    <w:rsid w:val="00122E43"/>
    <w:rsid w:val="00123221"/>
    <w:rsid w:val="00124B46"/>
    <w:rsid w:val="00125862"/>
    <w:rsid w:val="0012660D"/>
    <w:rsid w:val="00127A0D"/>
    <w:rsid w:val="001310B1"/>
    <w:rsid w:val="00132252"/>
    <w:rsid w:val="00133236"/>
    <w:rsid w:val="0013331B"/>
    <w:rsid w:val="001337CF"/>
    <w:rsid w:val="00137253"/>
    <w:rsid w:val="00137486"/>
    <w:rsid w:val="00140573"/>
    <w:rsid w:val="00141BEF"/>
    <w:rsid w:val="0014762E"/>
    <w:rsid w:val="00147DA8"/>
    <w:rsid w:val="00153D92"/>
    <w:rsid w:val="00154341"/>
    <w:rsid w:val="00154F7E"/>
    <w:rsid w:val="00156D1A"/>
    <w:rsid w:val="00160A0D"/>
    <w:rsid w:val="00165830"/>
    <w:rsid w:val="00165A2F"/>
    <w:rsid w:val="001703D6"/>
    <w:rsid w:val="001715B9"/>
    <w:rsid w:val="001737DD"/>
    <w:rsid w:val="001765BD"/>
    <w:rsid w:val="0018260E"/>
    <w:rsid w:val="001842D1"/>
    <w:rsid w:val="00186666"/>
    <w:rsid w:val="001925EA"/>
    <w:rsid w:val="001946F4"/>
    <w:rsid w:val="00194928"/>
    <w:rsid w:val="001A1E4A"/>
    <w:rsid w:val="001B63D5"/>
    <w:rsid w:val="001B6A6D"/>
    <w:rsid w:val="001B7353"/>
    <w:rsid w:val="001C0D2A"/>
    <w:rsid w:val="001C2DBB"/>
    <w:rsid w:val="001C36B6"/>
    <w:rsid w:val="001C4124"/>
    <w:rsid w:val="001C4273"/>
    <w:rsid w:val="001C574C"/>
    <w:rsid w:val="001D098C"/>
    <w:rsid w:val="001D1985"/>
    <w:rsid w:val="001D2FE7"/>
    <w:rsid w:val="001E0591"/>
    <w:rsid w:val="001E4365"/>
    <w:rsid w:val="001E63B3"/>
    <w:rsid w:val="001F3B30"/>
    <w:rsid w:val="001F4859"/>
    <w:rsid w:val="00201D10"/>
    <w:rsid w:val="00202E30"/>
    <w:rsid w:val="00205483"/>
    <w:rsid w:val="00206F6A"/>
    <w:rsid w:val="00212EF4"/>
    <w:rsid w:val="00217A78"/>
    <w:rsid w:val="00220B18"/>
    <w:rsid w:val="00222F62"/>
    <w:rsid w:val="00224B9F"/>
    <w:rsid w:val="00225648"/>
    <w:rsid w:val="002259FD"/>
    <w:rsid w:val="00227EA9"/>
    <w:rsid w:val="0023020B"/>
    <w:rsid w:val="00230646"/>
    <w:rsid w:val="0023148F"/>
    <w:rsid w:val="00233034"/>
    <w:rsid w:val="0023359A"/>
    <w:rsid w:val="0024045C"/>
    <w:rsid w:val="002415AE"/>
    <w:rsid w:val="00253FE1"/>
    <w:rsid w:val="002576DD"/>
    <w:rsid w:val="0026220E"/>
    <w:rsid w:val="00265121"/>
    <w:rsid w:val="002669E8"/>
    <w:rsid w:val="00267515"/>
    <w:rsid w:val="002710C2"/>
    <w:rsid w:val="00273E23"/>
    <w:rsid w:val="00276371"/>
    <w:rsid w:val="00281C1A"/>
    <w:rsid w:val="00291056"/>
    <w:rsid w:val="0029307A"/>
    <w:rsid w:val="0029339F"/>
    <w:rsid w:val="0029708C"/>
    <w:rsid w:val="002971AD"/>
    <w:rsid w:val="0029736F"/>
    <w:rsid w:val="002A0519"/>
    <w:rsid w:val="002A6600"/>
    <w:rsid w:val="002A6722"/>
    <w:rsid w:val="002B36D0"/>
    <w:rsid w:val="002B53F7"/>
    <w:rsid w:val="002B62C0"/>
    <w:rsid w:val="002C2478"/>
    <w:rsid w:val="002C3DA4"/>
    <w:rsid w:val="002C45B9"/>
    <w:rsid w:val="002C6FB0"/>
    <w:rsid w:val="002D05FF"/>
    <w:rsid w:val="002D31CE"/>
    <w:rsid w:val="002D7753"/>
    <w:rsid w:val="002E11B0"/>
    <w:rsid w:val="002F0D40"/>
    <w:rsid w:val="002F1500"/>
    <w:rsid w:val="002F1B13"/>
    <w:rsid w:val="002F4BC8"/>
    <w:rsid w:val="002F6ABD"/>
    <w:rsid w:val="00311751"/>
    <w:rsid w:val="00320020"/>
    <w:rsid w:val="00320C59"/>
    <w:rsid w:val="0032488E"/>
    <w:rsid w:val="00325AF2"/>
    <w:rsid w:val="00325B4F"/>
    <w:rsid w:val="00327EB8"/>
    <w:rsid w:val="00327FEC"/>
    <w:rsid w:val="00330C0B"/>
    <w:rsid w:val="00334F32"/>
    <w:rsid w:val="0033563E"/>
    <w:rsid w:val="00335CEB"/>
    <w:rsid w:val="00337D11"/>
    <w:rsid w:val="003423A7"/>
    <w:rsid w:val="00342B25"/>
    <w:rsid w:val="00343214"/>
    <w:rsid w:val="00347CA1"/>
    <w:rsid w:val="00352E80"/>
    <w:rsid w:val="00357B3B"/>
    <w:rsid w:val="00363550"/>
    <w:rsid w:val="0036501E"/>
    <w:rsid w:val="00370258"/>
    <w:rsid w:val="00372FCA"/>
    <w:rsid w:val="003739E4"/>
    <w:rsid w:val="00374697"/>
    <w:rsid w:val="00375050"/>
    <w:rsid w:val="00377686"/>
    <w:rsid w:val="0038150F"/>
    <w:rsid w:val="00382739"/>
    <w:rsid w:val="00383DA4"/>
    <w:rsid w:val="0039143F"/>
    <w:rsid w:val="00394BEC"/>
    <w:rsid w:val="003A0573"/>
    <w:rsid w:val="003A145F"/>
    <w:rsid w:val="003A1EAE"/>
    <w:rsid w:val="003A2F64"/>
    <w:rsid w:val="003C1059"/>
    <w:rsid w:val="003C24C2"/>
    <w:rsid w:val="003C30CC"/>
    <w:rsid w:val="003C4247"/>
    <w:rsid w:val="003C5318"/>
    <w:rsid w:val="003C5E9C"/>
    <w:rsid w:val="003C790F"/>
    <w:rsid w:val="003D0883"/>
    <w:rsid w:val="003D0D5F"/>
    <w:rsid w:val="003D2B4F"/>
    <w:rsid w:val="003D3454"/>
    <w:rsid w:val="003D3516"/>
    <w:rsid w:val="003D5AB7"/>
    <w:rsid w:val="003E17DA"/>
    <w:rsid w:val="003E3046"/>
    <w:rsid w:val="003E41C2"/>
    <w:rsid w:val="003F04C0"/>
    <w:rsid w:val="003F06AA"/>
    <w:rsid w:val="003F260C"/>
    <w:rsid w:val="0040083A"/>
    <w:rsid w:val="004011E5"/>
    <w:rsid w:val="004018FA"/>
    <w:rsid w:val="00403ABD"/>
    <w:rsid w:val="00407F5D"/>
    <w:rsid w:val="00413966"/>
    <w:rsid w:val="00413F73"/>
    <w:rsid w:val="0041671A"/>
    <w:rsid w:val="00416C47"/>
    <w:rsid w:val="00420A01"/>
    <w:rsid w:val="0042236F"/>
    <w:rsid w:val="00433C99"/>
    <w:rsid w:val="00434C3E"/>
    <w:rsid w:val="0043549F"/>
    <w:rsid w:val="00436374"/>
    <w:rsid w:val="00441542"/>
    <w:rsid w:val="0044217C"/>
    <w:rsid w:val="00444C3D"/>
    <w:rsid w:val="00445595"/>
    <w:rsid w:val="00450E72"/>
    <w:rsid w:val="0045569C"/>
    <w:rsid w:val="00455D51"/>
    <w:rsid w:val="004616DE"/>
    <w:rsid w:val="00464B8E"/>
    <w:rsid w:val="00465AF4"/>
    <w:rsid w:val="00467BA0"/>
    <w:rsid w:val="004708D6"/>
    <w:rsid w:val="00471707"/>
    <w:rsid w:val="00471988"/>
    <w:rsid w:val="00471C60"/>
    <w:rsid w:val="00474482"/>
    <w:rsid w:val="004750A7"/>
    <w:rsid w:val="004821AF"/>
    <w:rsid w:val="00482728"/>
    <w:rsid w:val="00482DEB"/>
    <w:rsid w:val="004842E8"/>
    <w:rsid w:val="00484F0F"/>
    <w:rsid w:val="00487281"/>
    <w:rsid w:val="0048765D"/>
    <w:rsid w:val="00497BDB"/>
    <w:rsid w:val="004A111B"/>
    <w:rsid w:val="004A39F8"/>
    <w:rsid w:val="004A3A53"/>
    <w:rsid w:val="004A4870"/>
    <w:rsid w:val="004A5B1A"/>
    <w:rsid w:val="004B4CBC"/>
    <w:rsid w:val="004B5979"/>
    <w:rsid w:val="004C0D89"/>
    <w:rsid w:val="004C11CE"/>
    <w:rsid w:val="004C49D1"/>
    <w:rsid w:val="004D017E"/>
    <w:rsid w:val="004D0856"/>
    <w:rsid w:val="004D27BF"/>
    <w:rsid w:val="004D6199"/>
    <w:rsid w:val="004D6371"/>
    <w:rsid w:val="004E52AB"/>
    <w:rsid w:val="004E762F"/>
    <w:rsid w:val="004F551B"/>
    <w:rsid w:val="00500319"/>
    <w:rsid w:val="00503F2A"/>
    <w:rsid w:val="0050469C"/>
    <w:rsid w:val="005069DB"/>
    <w:rsid w:val="00507F89"/>
    <w:rsid w:val="005111C2"/>
    <w:rsid w:val="00512138"/>
    <w:rsid w:val="005147FA"/>
    <w:rsid w:val="00516079"/>
    <w:rsid w:val="0051736C"/>
    <w:rsid w:val="00520A5A"/>
    <w:rsid w:val="0052298D"/>
    <w:rsid w:val="00532686"/>
    <w:rsid w:val="00535394"/>
    <w:rsid w:val="0053591C"/>
    <w:rsid w:val="0053600C"/>
    <w:rsid w:val="00536A4C"/>
    <w:rsid w:val="005464FD"/>
    <w:rsid w:val="00553D67"/>
    <w:rsid w:val="00554D56"/>
    <w:rsid w:val="00564874"/>
    <w:rsid w:val="005675AA"/>
    <w:rsid w:val="00570826"/>
    <w:rsid w:val="00573243"/>
    <w:rsid w:val="005741CD"/>
    <w:rsid w:val="0057512D"/>
    <w:rsid w:val="00577585"/>
    <w:rsid w:val="00580242"/>
    <w:rsid w:val="005839D9"/>
    <w:rsid w:val="0059542D"/>
    <w:rsid w:val="005971B5"/>
    <w:rsid w:val="005A1665"/>
    <w:rsid w:val="005A2BE7"/>
    <w:rsid w:val="005B1B23"/>
    <w:rsid w:val="005B1E0F"/>
    <w:rsid w:val="005B436E"/>
    <w:rsid w:val="005C43B9"/>
    <w:rsid w:val="005C4C28"/>
    <w:rsid w:val="005C7B84"/>
    <w:rsid w:val="005D02B4"/>
    <w:rsid w:val="005D2825"/>
    <w:rsid w:val="005D2CD2"/>
    <w:rsid w:val="005D48D9"/>
    <w:rsid w:val="005D507F"/>
    <w:rsid w:val="005D59EE"/>
    <w:rsid w:val="005D68BB"/>
    <w:rsid w:val="005D719F"/>
    <w:rsid w:val="005F22FA"/>
    <w:rsid w:val="005F54D5"/>
    <w:rsid w:val="005F55CC"/>
    <w:rsid w:val="005F7012"/>
    <w:rsid w:val="006002C4"/>
    <w:rsid w:val="0060248E"/>
    <w:rsid w:val="006109F0"/>
    <w:rsid w:val="00614AE3"/>
    <w:rsid w:val="00615967"/>
    <w:rsid w:val="00617D00"/>
    <w:rsid w:val="00624243"/>
    <w:rsid w:val="0063317F"/>
    <w:rsid w:val="00634737"/>
    <w:rsid w:val="00634A69"/>
    <w:rsid w:val="00635231"/>
    <w:rsid w:val="006357EF"/>
    <w:rsid w:val="00635EE9"/>
    <w:rsid w:val="00636157"/>
    <w:rsid w:val="006423C6"/>
    <w:rsid w:val="00643246"/>
    <w:rsid w:val="00644794"/>
    <w:rsid w:val="0065111F"/>
    <w:rsid w:val="00651562"/>
    <w:rsid w:val="00660D47"/>
    <w:rsid w:val="006614C4"/>
    <w:rsid w:val="006619BE"/>
    <w:rsid w:val="00665BA0"/>
    <w:rsid w:val="00670B75"/>
    <w:rsid w:val="00671275"/>
    <w:rsid w:val="00674E9A"/>
    <w:rsid w:val="006750F0"/>
    <w:rsid w:val="006753E1"/>
    <w:rsid w:val="00676C85"/>
    <w:rsid w:val="00677EF0"/>
    <w:rsid w:val="0068700C"/>
    <w:rsid w:val="0069238D"/>
    <w:rsid w:val="006923FD"/>
    <w:rsid w:val="006A26BA"/>
    <w:rsid w:val="006A698D"/>
    <w:rsid w:val="006A6A31"/>
    <w:rsid w:val="006A7612"/>
    <w:rsid w:val="006B0BCB"/>
    <w:rsid w:val="006B2FFF"/>
    <w:rsid w:val="006B4C79"/>
    <w:rsid w:val="006C0AFB"/>
    <w:rsid w:val="006C1881"/>
    <w:rsid w:val="006C4C10"/>
    <w:rsid w:val="006C726A"/>
    <w:rsid w:val="006D08A2"/>
    <w:rsid w:val="006D159D"/>
    <w:rsid w:val="006D4BAE"/>
    <w:rsid w:val="006E13AC"/>
    <w:rsid w:val="006F57BE"/>
    <w:rsid w:val="0070181C"/>
    <w:rsid w:val="00702286"/>
    <w:rsid w:val="007043D3"/>
    <w:rsid w:val="007049E3"/>
    <w:rsid w:val="00710CF6"/>
    <w:rsid w:val="00717DC8"/>
    <w:rsid w:val="00721972"/>
    <w:rsid w:val="007264B6"/>
    <w:rsid w:val="00726C27"/>
    <w:rsid w:val="007312D4"/>
    <w:rsid w:val="00731E26"/>
    <w:rsid w:val="007371F6"/>
    <w:rsid w:val="00737AEE"/>
    <w:rsid w:val="00737F90"/>
    <w:rsid w:val="0074099A"/>
    <w:rsid w:val="00740DBD"/>
    <w:rsid w:val="007410CD"/>
    <w:rsid w:val="0075303B"/>
    <w:rsid w:val="007531BB"/>
    <w:rsid w:val="007535C6"/>
    <w:rsid w:val="007549C3"/>
    <w:rsid w:val="00756E71"/>
    <w:rsid w:val="00763EDA"/>
    <w:rsid w:val="007646F9"/>
    <w:rsid w:val="00765050"/>
    <w:rsid w:val="00765272"/>
    <w:rsid w:val="0076637F"/>
    <w:rsid w:val="0076711F"/>
    <w:rsid w:val="00767EB3"/>
    <w:rsid w:val="0077038B"/>
    <w:rsid w:val="00773DFE"/>
    <w:rsid w:val="00776B34"/>
    <w:rsid w:val="00777E90"/>
    <w:rsid w:val="00780A89"/>
    <w:rsid w:val="00781122"/>
    <w:rsid w:val="007829BE"/>
    <w:rsid w:val="007832E7"/>
    <w:rsid w:val="00785E51"/>
    <w:rsid w:val="00791C99"/>
    <w:rsid w:val="00791ECD"/>
    <w:rsid w:val="00793729"/>
    <w:rsid w:val="007953E9"/>
    <w:rsid w:val="00797521"/>
    <w:rsid w:val="007A459C"/>
    <w:rsid w:val="007A45A6"/>
    <w:rsid w:val="007A5852"/>
    <w:rsid w:val="007B329D"/>
    <w:rsid w:val="007B3CE2"/>
    <w:rsid w:val="007B4F12"/>
    <w:rsid w:val="007B78A4"/>
    <w:rsid w:val="007C1B37"/>
    <w:rsid w:val="007C5B73"/>
    <w:rsid w:val="007C7561"/>
    <w:rsid w:val="007D1578"/>
    <w:rsid w:val="007D54E7"/>
    <w:rsid w:val="007E37C2"/>
    <w:rsid w:val="007E65BE"/>
    <w:rsid w:val="007F583F"/>
    <w:rsid w:val="007F6C13"/>
    <w:rsid w:val="0080080F"/>
    <w:rsid w:val="00802C3A"/>
    <w:rsid w:val="00802C6D"/>
    <w:rsid w:val="00802F2E"/>
    <w:rsid w:val="00810AA7"/>
    <w:rsid w:val="00812273"/>
    <w:rsid w:val="0081427B"/>
    <w:rsid w:val="00814448"/>
    <w:rsid w:val="008164DF"/>
    <w:rsid w:val="0081781B"/>
    <w:rsid w:val="00825062"/>
    <w:rsid w:val="0082615C"/>
    <w:rsid w:val="008267EB"/>
    <w:rsid w:val="0083035D"/>
    <w:rsid w:val="008303BA"/>
    <w:rsid w:val="00830864"/>
    <w:rsid w:val="008427BA"/>
    <w:rsid w:val="0084328E"/>
    <w:rsid w:val="0084429B"/>
    <w:rsid w:val="008443B9"/>
    <w:rsid w:val="008447A3"/>
    <w:rsid w:val="008467CB"/>
    <w:rsid w:val="008503DB"/>
    <w:rsid w:val="00860031"/>
    <w:rsid w:val="00860AC9"/>
    <w:rsid w:val="00861987"/>
    <w:rsid w:val="008623AF"/>
    <w:rsid w:val="0086270B"/>
    <w:rsid w:val="00866ADF"/>
    <w:rsid w:val="00872493"/>
    <w:rsid w:val="00872DDF"/>
    <w:rsid w:val="00874063"/>
    <w:rsid w:val="00877BC8"/>
    <w:rsid w:val="008851A5"/>
    <w:rsid w:val="00890915"/>
    <w:rsid w:val="00892BF3"/>
    <w:rsid w:val="008965CA"/>
    <w:rsid w:val="00897576"/>
    <w:rsid w:val="008A183C"/>
    <w:rsid w:val="008A38EA"/>
    <w:rsid w:val="008A39A9"/>
    <w:rsid w:val="008A4480"/>
    <w:rsid w:val="008A5842"/>
    <w:rsid w:val="008A6A1C"/>
    <w:rsid w:val="008B3280"/>
    <w:rsid w:val="008B3CC0"/>
    <w:rsid w:val="008B4813"/>
    <w:rsid w:val="008B7653"/>
    <w:rsid w:val="008C0DF8"/>
    <w:rsid w:val="008C1F1F"/>
    <w:rsid w:val="008C6064"/>
    <w:rsid w:val="008D4673"/>
    <w:rsid w:val="008D4681"/>
    <w:rsid w:val="008D591E"/>
    <w:rsid w:val="008E592C"/>
    <w:rsid w:val="008E676C"/>
    <w:rsid w:val="008F3312"/>
    <w:rsid w:val="0090296B"/>
    <w:rsid w:val="00902D13"/>
    <w:rsid w:val="0090346F"/>
    <w:rsid w:val="00907698"/>
    <w:rsid w:val="00913CDB"/>
    <w:rsid w:val="00914AED"/>
    <w:rsid w:val="00923909"/>
    <w:rsid w:val="00923EF5"/>
    <w:rsid w:val="00927FDE"/>
    <w:rsid w:val="0093015B"/>
    <w:rsid w:val="00932380"/>
    <w:rsid w:val="009323AF"/>
    <w:rsid w:val="00932430"/>
    <w:rsid w:val="00934303"/>
    <w:rsid w:val="0093455C"/>
    <w:rsid w:val="009377CE"/>
    <w:rsid w:val="00941E63"/>
    <w:rsid w:val="0094425B"/>
    <w:rsid w:val="00951688"/>
    <w:rsid w:val="00951990"/>
    <w:rsid w:val="00952503"/>
    <w:rsid w:val="00954E5C"/>
    <w:rsid w:val="00955415"/>
    <w:rsid w:val="00956641"/>
    <w:rsid w:val="00964415"/>
    <w:rsid w:val="00964419"/>
    <w:rsid w:val="009847C7"/>
    <w:rsid w:val="009857CB"/>
    <w:rsid w:val="00985FAE"/>
    <w:rsid w:val="0098601C"/>
    <w:rsid w:val="0098661C"/>
    <w:rsid w:val="00986819"/>
    <w:rsid w:val="0098777E"/>
    <w:rsid w:val="0099147F"/>
    <w:rsid w:val="00992805"/>
    <w:rsid w:val="00997F4D"/>
    <w:rsid w:val="009A0BCE"/>
    <w:rsid w:val="009A1A89"/>
    <w:rsid w:val="009A3AE2"/>
    <w:rsid w:val="009A53A0"/>
    <w:rsid w:val="009A77AB"/>
    <w:rsid w:val="009B02FE"/>
    <w:rsid w:val="009B27E1"/>
    <w:rsid w:val="009B3C80"/>
    <w:rsid w:val="009B4038"/>
    <w:rsid w:val="009B7922"/>
    <w:rsid w:val="009C38BB"/>
    <w:rsid w:val="009D203C"/>
    <w:rsid w:val="009E1A84"/>
    <w:rsid w:val="009E56BE"/>
    <w:rsid w:val="009E5ACE"/>
    <w:rsid w:val="009E7AC7"/>
    <w:rsid w:val="009F6292"/>
    <w:rsid w:val="009F71E1"/>
    <w:rsid w:val="00A03793"/>
    <w:rsid w:val="00A0447A"/>
    <w:rsid w:val="00A13C53"/>
    <w:rsid w:val="00A24764"/>
    <w:rsid w:val="00A278AB"/>
    <w:rsid w:val="00A36097"/>
    <w:rsid w:val="00A36479"/>
    <w:rsid w:val="00A41F51"/>
    <w:rsid w:val="00A42A7A"/>
    <w:rsid w:val="00A43206"/>
    <w:rsid w:val="00A43893"/>
    <w:rsid w:val="00A463DA"/>
    <w:rsid w:val="00A46F68"/>
    <w:rsid w:val="00A5730B"/>
    <w:rsid w:val="00A60059"/>
    <w:rsid w:val="00A60D44"/>
    <w:rsid w:val="00A6128F"/>
    <w:rsid w:val="00A654B0"/>
    <w:rsid w:val="00A673AE"/>
    <w:rsid w:val="00A71C3A"/>
    <w:rsid w:val="00A73FD5"/>
    <w:rsid w:val="00A749F1"/>
    <w:rsid w:val="00A75199"/>
    <w:rsid w:val="00A814B9"/>
    <w:rsid w:val="00A824B4"/>
    <w:rsid w:val="00A86E56"/>
    <w:rsid w:val="00A87A0A"/>
    <w:rsid w:val="00A87F64"/>
    <w:rsid w:val="00A9084D"/>
    <w:rsid w:val="00A921E5"/>
    <w:rsid w:val="00AA10CE"/>
    <w:rsid w:val="00AA385C"/>
    <w:rsid w:val="00AA4B4A"/>
    <w:rsid w:val="00AA5647"/>
    <w:rsid w:val="00AA5722"/>
    <w:rsid w:val="00AA5DE3"/>
    <w:rsid w:val="00AB0C96"/>
    <w:rsid w:val="00AC3983"/>
    <w:rsid w:val="00AD0978"/>
    <w:rsid w:val="00AD37F2"/>
    <w:rsid w:val="00AD4597"/>
    <w:rsid w:val="00AD5EAD"/>
    <w:rsid w:val="00AD6956"/>
    <w:rsid w:val="00AD7F74"/>
    <w:rsid w:val="00AE4506"/>
    <w:rsid w:val="00AE4AC4"/>
    <w:rsid w:val="00AF343A"/>
    <w:rsid w:val="00AF4436"/>
    <w:rsid w:val="00AF4AD9"/>
    <w:rsid w:val="00B0036E"/>
    <w:rsid w:val="00B01018"/>
    <w:rsid w:val="00B01887"/>
    <w:rsid w:val="00B03151"/>
    <w:rsid w:val="00B07A91"/>
    <w:rsid w:val="00B11ACB"/>
    <w:rsid w:val="00B11B20"/>
    <w:rsid w:val="00B1212C"/>
    <w:rsid w:val="00B15C74"/>
    <w:rsid w:val="00B21211"/>
    <w:rsid w:val="00B21215"/>
    <w:rsid w:val="00B24EB9"/>
    <w:rsid w:val="00B252CF"/>
    <w:rsid w:val="00B271F4"/>
    <w:rsid w:val="00B31CC4"/>
    <w:rsid w:val="00B32C9D"/>
    <w:rsid w:val="00B3499D"/>
    <w:rsid w:val="00B402FB"/>
    <w:rsid w:val="00B41349"/>
    <w:rsid w:val="00B417D5"/>
    <w:rsid w:val="00B46373"/>
    <w:rsid w:val="00B4637A"/>
    <w:rsid w:val="00B4696F"/>
    <w:rsid w:val="00B46CB2"/>
    <w:rsid w:val="00B51C0B"/>
    <w:rsid w:val="00B51D4A"/>
    <w:rsid w:val="00B55A2C"/>
    <w:rsid w:val="00B56D02"/>
    <w:rsid w:val="00B603D3"/>
    <w:rsid w:val="00B65BE9"/>
    <w:rsid w:val="00B70B7E"/>
    <w:rsid w:val="00B7321B"/>
    <w:rsid w:val="00B8091E"/>
    <w:rsid w:val="00B94480"/>
    <w:rsid w:val="00B949A6"/>
    <w:rsid w:val="00B9559A"/>
    <w:rsid w:val="00B9562F"/>
    <w:rsid w:val="00BA1C9A"/>
    <w:rsid w:val="00BA1CD3"/>
    <w:rsid w:val="00BA290E"/>
    <w:rsid w:val="00BA31D6"/>
    <w:rsid w:val="00BA5DFE"/>
    <w:rsid w:val="00BB160C"/>
    <w:rsid w:val="00BB299F"/>
    <w:rsid w:val="00BB5792"/>
    <w:rsid w:val="00BB7B19"/>
    <w:rsid w:val="00BC7ECC"/>
    <w:rsid w:val="00BD5DE9"/>
    <w:rsid w:val="00BE1AE8"/>
    <w:rsid w:val="00BE544B"/>
    <w:rsid w:val="00BF0B59"/>
    <w:rsid w:val="00BF517F"/>
    <w:rsid w:val="00BF57EE"/>
    <w:rsid w:val="00BF5815"/>
    <w:rsid w:val="00C011A7"/>
    <w:rsid w:val="00C01435"/>
    <w:rsid w:val="00C03F88"/>
    <w:rsid w:val="00C040C3"/>
    <w:rsid w:val="00C0609D"/>
    <w:rsid w:val="00C2455B"/>
    <w:rsid w:val="00C304A8"/>
    <w:rsid w:val="00C3524D"/>
    <w:rsid w:val="00C35C71"/>
    <w:rsid w:val="00C3619D"/>
    <w:rsid w:val="00C44A24"/>
    <w:rsid w:val="00C44A9C"/>
    <w:rsid w:val="00C50484"/>
    <w:rsid w:val="00C51CCB"/>
    <w:rsid w:val="00C51DD9"/>
    <w:rsid w:val="00C626F3"/>
    <w:rsid w:val="00C67C91"/>
    <w:rsid w:val="00C72C47"/>
    <w:rsid w:val="00C75A14"/>
    <w:rsid w:val="00C76286"/>
    <w:rsid w:val="00C83F00"/>
    <w:rsid w:val="00C8446E"/>
    <w:rsid w:val="00C844C2"/>
    <w:rsid w:val="00C9018A"/>
    <w:rsid w:val="00C94098"/>
    <w:rsid w:val="00C94113"/>
    <w:rsid w:val="00C94A76"/>
    <w:rsid w:val="00C95B18"/>
    <w:rsid w:val="00C97550"/>
    <w:rsid w:val="00C97D1C"/>
    <w:rsid w:val="00CA20D8"/>
    <w:rsid w:val="00CA2499"/>
    <w:rsid w:val="00CA78E0"/>
    <w:rsid w:val="00CB02FF"/>
    <w:rsid w:val="00CB0994"/>
    <w:rsid w:val="00CB1EDF"/>
    <w:rsid w:val="00CB568A"/>
    <w:rsid w:val="00CC6CF2"/>
    <w:rsid w:val="00CD0E96"/>
    <w:rsid w:val="00CD3D70"/>
    <w:rsid w:val="00CE0A9B"/>
    <w:rsid w:val="00CE26D9"/>
    <w:rsid w:val="00CE58CE"/>
    <w:rsid w:val="00CE6581"/>
    <w:rsid w:val="00CE717A"/>
    <w:rsid w:val="00CF3FF4"/>
    <w:rsid w:val="00D05B88"/>
    <w:rsid w:val="00D07325"/>
    <w:rsid w:val="00D1131A"/>
    <w:rsid w:val="00D168EA"/>
    <w:rsid w:val="00D170E6"/>
    <w:rsid w:val="00D22B78"/>
    <w:rsid w:val="00D30F6C"/>
    <w:rsid w:val="00D32C0B"/>
    <w:rsid w:val="00D32C2C"/>
    <w:rsid w:val="00D36E23"/>
    <w:rsid w:val="00D3770E"/>
    <w:rsid w:val="00D37C0D"/>
    <w:rsid w:val="00D42558"/>
    <w:rsid w:val="00D442DA"/>
    <w:rsid w:val="00D464FB"/>
    <w:rsid w:val="00D46AD8"/>
    <w:rsid w:val="00D50C2D"/>
    <w:rsid w:val="00D52AA2"/>
    <w:rsid w:val="00D544E7"/>
    <w:rsid w:val="00D572C7"/>
    <w:rsid w:val="00D646A8"/>
    <w:rsid w:val="00D64EA6"/>
    <w:rsid w:val="00D72636"/>
    <w:rsid w:val="00D728EE"/>
    <w:rsid w:val="00D72CC5"/>
    <w:rsid w:val="00D72D07"/>
    <w:rsid w:val="00D7341B"/>
    <w:rsid w:val="00D823C5"/>
    <w:rsid w:val="00D84D66"/>
    <w:rsid w:val="00D857B8"/>
    <w:rsid w:val="00D85C79"/>
    <w:rsid w:val="00D864FE"/>
    <w:rsid w:val="00D87F4E"/>
    <w:rsid w:val="00D92295"/>
    <w:rsid w:val="00D96032"/>
    <w:rsid w:val="00DA066F"/>
    <w:rsid w:val="00DA0F3D"/>
    <w:rsid w:val="00DA1F7A"/>
    <w:rsid w:val="00DA6DC0"/>
    <w:rsid w:val="00DB18D0"/>
    <w:rsid w:val="00DB58CC"/>
    <w:rsid w:val="00DB706D"/>
    <w:rsid w:val="00DC56B8"/>
    <w:rsid w:val="00DC633C"/>
    <w:rsid w:val="00DC6647"/>
    <w:rsid w:val="00DD02AF"/>
    <w:rsid w:val="00DE14E6"/>
    <w:rsid w:val="00DE2A32"/>
    <w:rsid w:val="00DE4B2B"/>
    <w:rsid w:val="00DE5E51"/>
    <w:rsid w:val="00DF3B9D"/>
    <w:rsid w:val="00E03668"/>
    <w:rsid w:val="00E06215"/>
    <w:rsid w:val="00E078A5"/>
    <w:rsid w:val="00E10B43"/>
    <w:rsid w:val="00E213B6"/>
    <w:rsid w:val="00E227A2"/>
    <w:rsid w:val="00E243CA"/>
    <w:rsid w:val="00E32C98"/>
    <w:rsid w:val="00E339B2"/>
    <w:rsid w:val="00E35DFE"/>
    <w:rsid w:val="00E36028"/>
    <w:rsid w:val="00E36C58"/>
    <w:rsid w:val="00E4062A"/>
    <w:rsid w:val="00E4300D"/>
    <w:rsid w:val="00E464F9"/>
    <w:rsid w:val="00E471F8"/>
    <w:rsid w:val="00E516A7"/>
    <w:rsid w:val="00E5309F"/>
    <w:rsid w:val="00E558E8"/>
    <w:rsid w:val="00E612CB"/>
    <w:rsid w:val="00E616A5"/>
    <w:rsid w:val="00E650BD"/>
    <w:rsid w:val="00E677E3"/>
    <w:rsid w:val="00E70E53"/>
    <w:rsid w:val="00E74D69"/>
    <w:rsid w:val="00E77231"/>
    <w:rsid w:val="00E81380"/>
    <w:rsid w:val="00E81F07"/>
    <w:rsid w:val="00E82E4F"/>
    <w:rsid w:val="00E83AF3"/>
    <w:rsid w:val="00E915C7"/>
    <w:rsid w:val="00E92803"/>
    <w:rsid w:val="00E92A6A"/>
    <w:rsid w:val="00E93AC2"/>
    <w:rsid w:val="00EB06CC"/>
    <w:rsid w:val="00EB32E2"/>
    <w:rsid w:val="00EB73CE"/>
    <w:rsid w:val="00EB7F9A"/>
    <w:rsid w:val="00EC04DE"/>
    <w:rsid w:val="00EC15F4"/>
    <w:rsid w:val="00EC58E9"/>
    <w:rsid w:val="00EC7ACB"/>
    <w:rsid w:val="00ED4523"/>
    <w:rsid w:val="00ED4524"/>
    <w:rsid w:val="00EE0AAF"/>
    <w:rsid w:val="00EE0ED0"/>
    <w:rsid w:val="00EF11FA"/>
    <w:rsid w:val="00EF3C9B"/>
    <w:rsid w:val="00EF5C6C"/>
    <w:rsid w:val="00EF683D"/>
    <w:rsid w:val="00F072F9"/>
    <w:rsid w:val="00F14731"/>
    <w:rsid w:val="00F2024C"/>
    <w:rsid w:val="00F20FFD"/>
    <w:rsid w:val="00F26C22"/>
    <w:rsid w:val="00F27D6E"/>
    <w:rsid w:val="00F3132E"/>
    <w:rsid w:val="00F35782"/>
    <w:rsid w:val="00F417B7"/>
    <w:rsid w:val="00F41BE7"/>
    <w:rsid w:val="00F444FF"/>
    <w:rsid w:val="00F45EC4"/>
    <w:rsid w:val="00F5289A"/>
    <w:rsid w:val="00F52FFB"/>
    <w:rsid w:val="00F6037C"/>
    <w:rsid w:val="00F60E55"/>
    <w:rsid w:val="00F61CA2"/>
    <w:rsid w:val="00F652F9"/>
    <w:rsid w:val="00F6538B"/>
    <w:rsid w:val="00F71B34"/>
    <w:rsid w:val="00F747E3"/>
    <w:rsid w:val="00F751C4"/>
    <w:rsid w:val="00F76416"/>
    <w:rsid w:val="00F769B7"/>
    <w:rsid w:val="00F802BF"/>
    <w:rsid w:val="00F820DE"/>
    <w:rsid w:val="00F82E95"/>
    <w:rsid w:val="00F83201"/>
    <w:rsid w:val="00F832EA"/>
    <w:rsid w:val="00F8380A"/>
    <w:rsid w:val="00F87F9D"/>
    <w:rsid w:val="00F90A94"/>
    <w:rsid w:val="00F90B30"/>
    <w:rsid w:val="00F9134B"/>
    <w:rsid w:val="00F95138"/>
    <w:rsid w:val="00FA074F"/>
    <w:rsid w:val="00FA1D22"/>
    <w:rsid w:val="00FA574A"/>
    <w:rsid w:val="00FA6FD6"/>
    <w:rsid w:val="00FB5FA2"/>
    <w:rsid w:val="00FB6338"/>
    <w:rsid w:val="00FB78E0"/>
    <w:rsid w:val="00FC58E4"/>
    <w:rsid w:val="00FD22E9"/>
    <w:rsid w:val="00FD2916"/>
    <w:rsid w:val="00FD2C7C"/>
    <w:rsid w:val="00FD4A7A"/>
    <w:rsid w:val="00FD7F57"/>
    <w:rsid w:val="00FE38AF"/>
    <w:rsid w:val="00FE3BEB"/>
    <w:rsid w:val="00FE66EB"/>
    <w:rsid w:val="00FE7EE5"/>
    <w:rsid w:val="00FF1040"/>
    <w:rsid w:val="00FF3543"/>
    <w:rsid w:val="00FF37D3"/>
    <w:rsid w:val="00FF55BA"/>
    <w:rsid w:val="00FF6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AEE"/>
  </w:style>
  <w:style w:type="paragraph" w:styleId="2">
    <w:name w:val="heading 2"/>
    <w:basedOn w:val="a"/>
    <w:next w:val="a"/>
    <w:link w:val="20"/>
    <w:uiPriority w:val="99"/>
    <w:qFormat/>
    <w:rsid w:val="008B4813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A3A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A3A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9A3A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rsid w:val="00FA574A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A57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B0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01C9"/>
  </w:style>
  <w:style w:type="paragraph" w:styleId="a7">
    <w:name w:val="footer"/>
    <w:basedOn w:val="a"/>
    <w:link w:val="a8"/>
    <w:uiPriority w:val="99"/>
    <w:unhideWhenUsed/>
    <w:rsid w:val="000B0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01C9"/>
  </w:style>
  <w:style w:type="paragraph" w:styleId="21">
    <w:name w:val="Body Text Indent 2"/>
    <w:basedOn w:val="a"/>
    <w:link w:val="22"/>
    <w:uiPriority w:val="99"/>
    <w:semiHidden/>
    <w:unhideWhenUsed/>
    <w:rsid w:val="008B481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B4813"/>
  </w:style>
  <w:style w:type="character" w:customStyle="1" w:styleId="20">
    <w:name w:val="Заголовок 2 Знак"/>
    <w:basedOn w:val="a0"/>
    <w:link w:val="2"/>
    <w:uiPriority w:val="99"/>
    <w:rsid w:val="008B4813"/>
    <w:rPr>
      <w:rFonts w:ascii="Arial" w:eastAsia="Calibri" w:hAnsi="Arial" w:cs="Times New Roman"/>
      <w:b/>
      <w:bCs/>
      <w:i/>
      <w:iCs/>
      <w:color w:val="0000F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8B4813"/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8B481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B4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4813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99"/>
    <w:rsid w:val="008B4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726C27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5D02B4"/>
    <w:rPr>
      <w:color w:val="0000FF" w:themeColor="hyperlink"/>
      <w:u w:val="single"/>
    </w:rPr>
  </w:style>
  <w:style w:type="character" w:styleId="af">
    <w:name w:val="line number"/>
    <w:basedOn w:val="a0"/>
    <w:uiPriority w:val="99"/>
    <w:semiHidden/>
    <w:unhideWhenUsed/>
    <w:rsid w:val="00347CA1"/>
  </w:style>
  <w:style w:type="character" w:customStyle="1" w:styleId="af0">
    <w:name w:val="Гипертекстовая ссылка"/>
    <w:basedOn w:val="a0"/>
    <w:uiPriority w:val="99"/>
    <w:rsid w:val="00860031"/>
    <w:rPr>
      <w:rFonts w:cs="Times New Roman"/>
      <w:b w:val="0"/>
      <w:color w:val="106BBE"/>
    </w:rPr>
  </w:style>
  <w:style w:type="paragraph" w:customStyle="1" w:styleId="af1">
    <w:name w:val="Комментарий"/>
    <w:basedOn w:val="a"/>
    <w:next w:val="a"/>
    <w:uiPriority w:val="99"/>
    <w:rsid w:val="0086003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2">
    <w:name w:val="Информация о версии"/>
    <w:basedOn w:val="af1"/>
    <w:next w:val="a"/>
    <w:uiPriority w:val="99"/>
    <w:rsid w:val="00860031"/>
    <w:rPr>
      <w:i/>
      <w:iCs/>
    </w:rPr>
  </w:style>
  <w:style w:type="paragraph" w:customStyle="1" w:styleId="docdata">
    <w:name w:val="docdata"/>
    <w:aliases w:val="docy,v5,58958,bqiaagaaeyqcaaagiaiaaanj4waabxhjaaaaaaaaaaaaaaaaaaaaaaaaaaaaaaaaaaaaaaaaaaaaaaaaaaaaaaaaaaaaaaaaaaaaaaaaaaaaaaaaaaaaaaaaaaaaaaaaaaaaaaaaaaaaaaaaaaaaaaaaaaaaaaaaaaaaaaaaaaaaaaaaaaaaaaaaaaaaaaaaaaaaaaaaaaaaaaaaaaaaaaaaaaaaaaaaaaaaaaa"/>
    <w:basedOn w:val="a"/>
    <w:rsid w:val="00C01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rmal (Web)"/>
    <w:basedOn w:val="a"/>
    <w:uiPriority w:val="99"/>
    <w:unhideWhenUsed/>
    <w:rsid w:val="00C01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FD2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A43206"/>
  </w:style>
  <w:style w:type="paragraph" w:styleId="3">
    <w:name w:val="Body Text Indent 3"/>
    <w:basedOn w:val="a"/>
    <w:link w:val="30"/>
    <w:uiPriority w:val="99"/>
    <w:semiHidden/>
    <w:unhideWhenUsed/>
    <w:rsid w:val="0083035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3035D"/>
    <w:rPr>
      <w:sz w:val="16"/>
      <w:szCs w:val="16"/>
    </w:rPr>
  </w:style>
  <w:style w:type="paragraph" w:customStyle="1" w:styleId="pboth">
    <w:name w:val="pboth"/>
    <w:basedOn w:val="a"/>
    <w:rsid w:val="00372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72F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8B4813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A3A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A3A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9A3A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rsid w:val="00FA574A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A57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B0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01C9"/>
  </w:style>
  <w:style w:type="paragraph" w:styleId="a7">
    <w:name w:val="footer"/>
    <w:basedOn w:val="a"/>
    <w:link w:val="a8"/>
    <w:uiPriority w:val="99"/>
    <w:unhideWhenUsed/>
    <w:rsid w:val="000B0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01C9"/>
  </w:style>
  <w:style w:type="paragraph" w:styleId="21">
    <w:name w:val="Body Text Indent 2"/>
    <w:basedOn w:val="a"/>
    <w:link w:val="22"/>
    <w:uiPriority w:val="99"/>
    <w:semiHidden/>
    <w:unhideWhenUsed/>
    <w:rsid w:val="008B481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B4813"/>
  </w:style>
  <w:style w:type="character" w:customStyle="1" w:styleId="20">
    <w:name w:val="Заголовок 2 Знак"/>
    <w:basedOn w:val="a0"/>
    <w:link w:val="2"/>
    <w:uiPriority w:val="99"/>
    <w:rsid w:val="008B4813"/>
    <w:rPr>
      <w:rFonts w:ascii="Arial" w:eastAsia="Calibri" w:hAnsi="Arial" w:cs="Times New Roman"/>
      <w:b/>
      <w:bCs/>
      <w:i/>
      <w:iCs/>
      <w:color w:val="0000F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8B4813"/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8B481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B4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4813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99"/>
    <w:rsid w:val="008B4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726C27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5D02B4"/>
    <w:rPr>
      <w:color w:val="0000FF" w:themeColor="hyperlink"/>
      <w:u w:val="single"/>
    </w:rPr>
  </w:style>
  <w:style w:type="character" w:styleId="af">
    <w:name w:val="line number"/>
    <w:basedOn w:val="a0"/>
    <w:uiPriority w:val="99"/>
    <w:semiHidden/>
    <w:unhideWhenUsed/>
    <w:rsid w:val="00347CA1"/>
  </w:style>
  <w:style w:type="character" w:customStyle="1" w:styleId="af0">
    <w:name w:val="Гипертекстовая ссылка"/>
    <w:basedOn w:val="a0"/>
    <w:uiPriority w:val="99"/>
    <w:rsid w:val="00860031"/>
    <w:rPr>
      <w:rFonts w:cs="Times New Roman"/>
      <w:b w:val="0"/>
      <w:color w:val="106BBE"/>
    </w:rPr>
  </w:style>
  <w:style w:type="paragraph" w:customStyle="1" w:styleId="af1">
    <w:name w:val="Комментарий"/>
    <w:basedOn w:val="a"/>
    <w:next w:val="a"/>
    <w:uiPriority w:val="99"/>
    <w:rsid w:val="0086003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2">
    <w:name w:val="Информация о версии"/>
    <w:basedOn w:val="af1"/>
    <w:next w:val="a"/>
    <w:uiPriority w:val="99"/>
    <w:rsid w:val="00860031"/>
    <w:rPr>
      <w:i/>
      <w:iCs/>
    </w:rPr>
  </w:style>
  <w:style w:type="paragraph" w:customStyle="1" w:styleId="docdata">
    <w:name w:val="docdata"/>
    <w:aliases w:val="docy,v5,58958,bqiaagaaeyqcaaagiaiaaanj4waabxhjaaaaaaaaaaaaaaaaaaaaaaaaaaaaaaaaaaaaaaaaaaaaaaaaaaaaaaaaaaaaaaaaaaaaaaaaaaaaaaaaaaaaaaaaaaaaaaaaaaaaaaaaaaaaaaaaaaaaaaaaaaaaaaaaaaaaaaaaaaaaaaaaaaaaaaaaaaaaaaaaaaaaaaaaaaaaaaaaaaaaaaaaaaaaaaaaaaaaaaa"/>
    <w:basedOn w:val="a"/>
    <w:rsid w:val="00C01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rmal (Web)"/>
    <w:basedOn w:val="a"/>
    <w:uiPriority w:val="99"/>
    <w:unhideWhenUsed/>
    <w:rsid w:val="00C01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FD2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A43206"/>
  </w:style>
  <w:style w:type="paragraph" w:styleId="3">
    <w:name w:val="Body Text Indent 3"/>
    <w:basedOn w:val="a"/>
    <w:link w:val="30"/>
    <w:uiPriority w:val="99"/>
    <w:semiHidden/>
    <w:unhideWhenUsed/>
    <w:rsid w:val="0083035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3035D"/>
    <w:rPr>
      <w:sz w:val="16"/>
      <w:szCs w:val="16"/>
    </w:rPr>
  </w:style>
  <w:style w:type="paragraph" w:customStyle="1" w:styleId="pboth">
    <w:name w:val="pboth"/>
    <w:basedOn w:val="a"/>
    <w:rsid w:val="00372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72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F41AB-732C-4671-B871-158E90F29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Lastunova_OE</dc:creator>
  <cp:lastModifiedBy>Грибов</cp:lastModifiedBy>
  <cp:revision>4</cp:revision>
  <cp:lastPrinted>2025-02-03T08:12:00Z</cp:lastPrinted>
  <dcterms:created xsi:type="dcterms:W3CDTF">2025-02-14T09:36:00Z</dcterms:created>
  <dcterms:modified xsi:type="dcterms:W3CDTF">2025-02-14T09:48:00Z</dcterms:modified>
</cp:coreProperties>
</file>